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A9" w:rsidRPr="00EA044F" w:rsidRDefault="00264FA9" w:rsidP="00264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044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64FA9" w:rsidRPr="00EA044F" w:rsidRDefault="00264FA9" w:rsidP="00264F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44F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Pr="00EA044F">
        <w:rPr>
          <w:rFonts w:ascii="Times New Roman" w:hAnsi="Times New Roman" w:cs="Times New Roman"/>
          <w:b/>
          <w:bCs/>
          <w:sz w:val="24"/>
          <w:szCs w:val="24"/>
        </w:rPr>
        <w:t>региональном конкурсе</w:t>
      </w:r>
    </w:p>
    <w:p w:rsidR="00264FA9" w:rsidRPr="00EA044F" w:rsidRDefault="00264FA9" w:rsidP="00264F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44F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методических разработок учителей и преподавателей естественных наук Ярославской области </w:t>
      </w:r>
    </w:p>
    <w:p w:rsidR="00264FA9" w:rsidRPr="00EA044F" w:rsidRDefault="00264FA9" w:rsidP="00264F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44F">
        <w:rPr>
          <w:rFonts w:ascii="Times New Roman" w:hAnsi="Times New Roman" w:cs="Times New Roman"/>
          <w:b/>
          <w:bCs/>
          <w:sz w:val="24"/>
          <w:szCs w:val="24"/>
        </w:rPr>
        <w:t>«Ресурсы ЦО «Точка Роста»</w:t>
      </w:r>
    </w:p>
    <w:p w:rsidR="00264FA9" w:rsidRPr="00EA044F" w:rsidRDefault="00264FA9" w:rsidP="00264F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44F">
        <w:rPr>
          <w:rFonts w:ascii="Times New Roman" w:hAnsi="Times New Roman" w:cs="Times New Roman"/>
          <w:b/>
          <w:bCs/>
          <w:sz w:val="24"/>
          <w:szCs w:val="24"/>
        </w:rPr>
        <w:t>в формировании естественнонаучной грамотности»</w:t>
      </w:r>
    </w:p>
    <w:p w:rsidR="00264FA9" w:rsidRPr="00EA044F" w:rsidRDefault="00264FA9" w:rsidP="00264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64FA9" w:rsidRPr="00EA044F" w:rsidTr="00224465">
        <w:tc>
          <w:tcPr>
            <w:tcW w:w="3369" w:type="dxa"/>
          </w:tcPr>
          <w:p w:rsidR="00264FA9" w:rsidRPr="00EA044F" w:rsidRDefault="00264FA9" w:rsidP="0022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02" w:type="dxa"/>
          </w:tcPr>
          <w:p w:rsidR="00264FA9" w:rsidRPr="00EA044F" w:rsidRDefault="00264FA9" w:rsidP="0022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A9" w:rsidRPr="00EA044F" w:rsidTr="00224465">
        <w:tc>
          <w:tcPr>
            <w:tcW w:w="3369" w:type="dxa"/>
          </w:tcPr>
          <w:p w:rsidR="00264FA9" w:rsidRPr="00EA044F" w:rsidRDefault="00264FA9" w:rsidP="0022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F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 (полное по уставу)</w:t>
            </w:r>
          </w:p>
        </w:tc>
        <w:tc>
          <w:tcPr>
            <w:tcW w:w="6202" w:type="dxa"/>
          </w:tcPr>
          <w:p w:rsidR="00264FA9" w:rsidRPr="00EA044F" w:rsidRDefault="00264FA9" w:rsidP="0022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A9" w:rsidRPr="00EA044F" w:rsidTr="00224465">
        <w:tc>
          <w:tcPr>
            <w:tcW w:w="3369" w:type="dxa"/>
          </w:tcPr>
          <w:p w:rsidR="00264FA9" w:rsidRPr="00EA044F" w:rsidRDefault="00264FA9" w:rsidP="0022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4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  <w:p w:rsidR="00264FA9" w:rsidRPr="00EA044F" w:rsidRDefault="00264FA9" w:rsidP="0022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264FA9" w:rsidRPr="00EA044F" w:rsidRDefault="00264FA9" w:rsidP="0022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A9" w:rsidRPr="00EA044F" w:rsidTr="00224465">
        <w:tc>
          <w:tcPr>
            <w:tcW w:w="3369" w:type="dxa"/>
          </w:tcPr>
          <w:p w:rsidR="00264FA9" w:rsidRPr="00EA044F" w:rsidRDefault="00264FA9" w:rsidP="0022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4F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6202" w:type="dxa"/>
          </w:tcPr>
          <w:p w:rsidR="00264FA9" w:rsidRPr="00EA044F" w:rsidRDefault="00264FA9" w:rsidP="0022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A9" w:rsidRPr="00EA044F" w:rsidTr="00224465">
        <w:tc>
          <w:tcPr>
            <w:tcW w:w="3369" w:type="dxa"/>
          </w:tcPr>
          <w:p w:rsidR="00264FA9" w:rsidRPr="00EA044F" w:rsidRDefault="00264FA9" w:rsidP="0022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4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202" w:type="dxa"/>
          </w:tcPr>
          <w:p w:rsidR="00264FA9" w:rsidRPr="00EA044F" w:rsidRDefault="00264FA9" w:rsidP="0022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F">
              <w:rPr>
                <w:rFonts w:ascii="Times New Roman" w:hAnsi="Times New Roman" w:cs="Times New Roman"/>
                <w:sz w:val="24"/>
                <w:szCs w:val="24"/>
              </w:rPr>
              <w:t>Подчеркнуть нужное</w:t>
            </w:r>
          </w:p>
          <w:p w:rsidR="00264FA9" w:rsidRPr="00EA044F" w:rsidRDefault="00264FA9" w:rsidP="0022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F">
              <w:rPr>
                <w:rFonts w:ascii="Times New Roman" w:hAnsi="Times New Roman" w:cs="Times New Roman"/>
                <w:sz w:val="24"/>
                <w:szCs w:val="24"/>
              </w:rPr>
              <w:t>«Методическая разработка урока» (физика, химия, биология)</w:t>
            </w:r>
          </w:p>
          <w:p w:rsidR="00264FA9" w:rsidRPr="00EA044F" w:rsidRDefault="00264FA9" w:rsidP="0022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F">
              <w:rPr>
                <w:rFonts w:ascii="Times New Roman" w:hAnsi="Times New Roman" w:cs="Times New Roman"/>
                <w:sz w:val="24"/>
                <w:szCs w:val="24"/>
              </w:rPr>
              <w:t>«Формирование естественнонаучной грамотности во внеурочной деятельности»</w:t>
            </w:r>
          </w:p>
        </w:tc>
      </w:tr>
      <w:tr w:rsidR="00264FA9" w:rsidRPr="00EA044F" w:rsidTr="00224465">
        <w:tc>
          <w:tcPr>
            <w:tcW w:w="3369" w:type="dxa"/>
          </w:tcPr>
          <w:p w:rsidR="00264FA9" w:rsidRPr="00EA044F" w:rsidRDefault="00264FA9" w:rsidP="0022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4F">
              <w:rPr>
                <w:rFonts w:ascii="Times New Roman" w:hAnsi="Times New Roman" w:cs="Times New Roman"/>
                <w:sz w:val="24"/>
                <w:szCs w:val="24"/>
              </w:rPr>
              <w:t>Тема методической разработки:</w:t>
            </w:r>
          </w:p>
          <w:p w:rsidR="00264FA9" w:rsidRPr="00EA044F" w:rsidRDefault="00264FA9" w:rsidP="0022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264FA9" w:rsidRPr="00EA044F" w:rsidRDefault="00264FA9" w:rsidP="0022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A9" w:rsidRPr="00EA044F" w:rsidTr="00224465">
        <w:tc>
          <w:tcPr>
            <w:tcW w:w="3369" w:type="dxa"/>
          </w:tcPr>
          <w:p w:rsidR="00264FA9" w:rsidRPr="00EA044F" w:rsidRDefault="00264FA9" w:rsidP="0022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4F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контакта: </w:t>
            </w:r>
          </w:p>
          <w:p w:rsidR="00264FA9" w:rsidRPr="00EA044F" w:rsidRDefault="00264FA9" w:rsidP="0022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264FA9" w:rsidRPr="00EA044F" w:rsidRDefault="00264FA9" w:rsidP="0022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A9" w:rsidRPr="00EA044F" w:rsidTr="00224465">
        <w:tc>
          <w:tcPr>
            <w:tcW w:w="3369" w:type="dxa"/>
          </w:tcPr>
          <w:p w:rsidR="00264FA9" w:rsidRPr="00EA044F" w:rsidRDefault="00264FA9" w:rsidP="0022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4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:rsidR="00264FA9" w:rsidRPr="00EA044F" w:rsidRDefault="00264FA9" w:rsidP="0022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264FA9" w:rsidRPr="00EA044F" w:rsidRDefault="00264FA9" w:rsidP="0022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FA9" w:rsidRPr="00EA044F" w:rsidRDefault="00264FA9" w:rsidP="00264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44F">
        <w:rPr>
          <w:rFonts w:ascii="Times New Roman" w:hAnsi="Times New Roman" w:cs="Times New Roman"/>
          <w:sz w:val="24"/>
          <w:szCs w:val="24"/>
        </w:rPr>
        <w:t xml:space="preserve">Заявитель-участник конкурса подтверждает, что является автором представленных на конкурс материалов и передает организаторам конкурса право на их использование в ходе проведения конкурса и впоследствии в образовательной деятельности. </w:t>
      </w:r>
    </w:p>
    <w:p w:rsidR="00264FA9" w:rsidRPr="00EA044F" w:rsidRDefault="00264FA9" w:rsidP="00264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44F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264FA9" w:rsidRPr="00EA044F" w:rsidRDefault="00264FA9" w:rsidP="00264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44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</w:p>
    <w:p w:rsidR="00264FA9" w:rsidRPr="00EA044F" w:rsidRDefault="00264FA9" w:rsidP="00264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44F">
        <w:rPr>
          <w:rFonts w:ascii="Times New Roman" w:hAnsi="Times New Roman" w:cs="Times New Roman"/>
          <w:sz w:val="24"/>
          <w:szCs w:val="24"/>
        </w:rPr>
        <w:t>организации</w:t>
      </w:r>
      <w:proofErr w:type="gramStart"/>
      <w:r w:rsidRPr="00EA044F">
        <w:rPr>
          <w:rFonts w:ascii="Times New Roman" w:hAnsi="Times New Roman" w:cs="Times New Roman"/>
          <w:sz w:val="24"/>
          <w:szCs w:val="24"/>
        </w:rPr>
        <w:t xml:space="preserve"> </w:t>
      </w:r>
      <w:r w:rsidRPr="00EA044F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Pr="00EA044F">
        <w:rPr>
          <w:rFonts w:ascii="Times New Roman" w:hAnsi="Times New Roman" w:cs="Times New Roman"/>
          <w:sz w:val="24"/>
          <w:szCs w:val="24"/>
        </w:rPr>
        <w:tab/>
        <w:t>(______________________)</w:t>
      </w:r>
      <w:proofErr w:type="gramEnd"/>
    </w:p>
    <w:p w:rsidR="00264FA9" w:rsidRPr="00EA044F" w:rsidRDefault="00264FA9" w:rsidP="00264FA9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A044F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EA044F">
        <w:rPr>
          <w:rFonts w:ascii="Times New Roman" w:hAnsi="Times New Roman" w:cs="Times New Roman"/>
          <w:sz w:val="24"/>
          <w:szCs w:val="24"/>
        </w:rPr>
        <w:tab/>
      </w:r>
      <w:r w:rsidRPr="00EA044F">
        <w:rPr>
          <w:rFonts w:ascii="Times New Roman" w:hAnsi="Times New Roman" w:cs="Times New Roman"/>
          <w:sz w:val="24"/>
          <w:szCs w:val="24"/>
        </w:rPr>
        <w:tab/>
      </w:r>
      <w:r w:rsidRPr="00EA044F">
        <w:rPr>
          <w:rFonts w:ascii="Times New Roman" w:hAnsi="Times New Roman" w:cs="Times New Roman"/>
          <w:sz w:val="24"/>
          <w:szCs w:val="24"/>
        </w:rPr>
        <w:tab/>
      </w:r>
      <w:r w:rsidRPr="00EA044F">
        <w:rPr>
          <w:rFonts w:ascii="Times New Roman" w:hAnsi="Times New Roman" w:cs="Times New Roman"/>
          <w:sz w:val="24"/>
          <w:szCs w:val="24"/>
        </w:rPr>
        <w:tab/>
        <w:t xml:space="preserve">(Фамилия, И.О.) </w:t>
      </w:r>
    </w:p>
    <w:p w:rsidR="00264FA9" w:rsidRPr="00EA044F" w:rsidRDefault="00264FA9" w:rsidP="00264FA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44F">
        <w:rPr>
          <w:rFonts w:ascii="Times New Roman" w:hAnsi="Times New Roman" w:cs="Times New Roman"/>
          <w:sz w:val="24"/>
          <w:szCs w:val="24"/>
        </w:rPr>
        <w:t xml:space="preserve">МП </w:t>
      </w:r>
    </w:p>
    <w:p w:rsidR="00264FA9" w:rsidRPr="00EA044F" w:rsidRDefault="00264FA9" w:rsidP="00264FA9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64FA9" w:rsidRPr="00EA044F" w:rsidRDefault="00264FA9" w:rsidP="00264FA9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044F">
        <w:rPr>
          <w:rFonts w:ascii="Times New Roman" w:hAnsi="Times New Roman" w:cs="Times New Roman"/>
          <w:sz w:val="24"/>
          <w:szCs w:val="24"/>
        </w:rPr>
        <w:t>Дата « ____ » ______________ 2020 г.</w:t>
      </w:r>
    </w:p>
    <w:p w:rsidR="00A305C9" w:rsidRDefault="00A305C9">
      <w:bookmarkStart w:id="0" w:name="_GoBack"/>
      <w:bookmarkEnd w:id="0"/>
    </w:p>
    <w:sectPr w:rsidR="00A3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A9"/>
    <w:rsid w:val="00264FA9"/>
    <w:rsid w:val="0057084C"/>
    <w:rsid w:val="005D340C"/>
    <w:rsid w:val="00A305C9"/>
    <w:rsid w:val="00D6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Морданова</dc:creator>
  <cp:lastModifiedBy>Татьяна Леонидовна Морданова</cp:lastModifiedBy>
  <cp:revision>1</cp:revision>
  <dcterms:created xsi:type="dcterms:W3CDTF">2022-12-14T12:00:00Z</dcterms:created>
  <dcterms:modified xsi:type="dcterms:W3CDTF">2022-12-14T12:01:00Z</dcterms:modified>
</cp:coreProperties>
</file>