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9F0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9F0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2024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Default="009F0358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БП   МДОУ детский сад № 5 «Радуга» 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Тутаева</w:t>
      </w:r>
    </w:p>
    <w:p w:rsidR="009F0358" w:rsidRPr="00253623" w:rsidRDefault="009F0358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58" w:rsidRPr="009F0358" w:rsidRDefault="00253623" w:rsidP="009F0358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45715F" w:rsidRPr="009F0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F0358" w:rsidRPr="009F0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Инновационные практики организации детской деятельности: реализация STEAM – подхода в детском саду»</w:t>
      </w:r>
    </w:p>
    <w:p w:rsidR="0045715F" w:rsidRDefault="0045715F" w:rsidP="009F0358">
      <w:pPr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F85508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9F0358">
        <w:rPr>
          <w:rFonts w:ascii="Times New Roman" w:hAnsi="Times New Roman"/>
          <w:iCs/>
          <w:spacing w:val="-8"/>
          <w:sz w:val="28"/>
          <w:szCs w:val="28"/>
        </w:rPr>
        <w:t>содействие продвижению инновационных STEAM - практик в системе дошкольного образования Ярославской области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9F0358" w:rsidRPr="009F0358" w:rsidRDefault="009F0358" w:rsidP="009F035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9F035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1. Представить профессиональному сообществу Ярославской области практики МДОУ № 5 «Радуга» г. Тутаева Ярославской области по реализации STEAM – подхода, современных образовательных технологий и особенностей организации развивающей – предметно – пространственной </w:t>
      </w:r>
    </w:p>
    <w:p w:rsidR="009F0358" w:rsidRPr="009F0358" w:rsidRDefault="009F0358" w:rsidP="009F035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9F035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2. 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9F0358" w:rsidRPr="009F0358" w:rsidRDefault="009F0358" w:rsidP="009F035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9F035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3. 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реализации STEAM - подхода.</w:t>
      </w: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9F0358" w:rsidRPr="00CC765F" w:rsidRDefault="009F0358" w:rsidP="009F0358">
      <w:pPr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65F">
        <w:rPr>
          <w:rFonts w:ascii="Times New Roman" w:eastAsia="Calibri" w:hAnsi="Times New Roman" w:cs="Times New Roman"/>
          <w:sz w:val="28"/>
          <w:szCs w:val="28"/>
        </w:rPr>
        <w:t xml:space="preserve">Повышение профессиональной компетентности педагогов и специалистов ДОУ по вопросам </w:t>
      </w:r>
      <w:r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реализации </w:t>
      </w:r>
      <w:r w:rsidR="00CC765F" w:rsidRPr="00CC765F">
        <w:rPr>
          <w:rFonts w:ascii="Times New Roman" w:eastAsia="Calibri" w:hAnsi="Times New Roman" w:cs="Times New Roman"/>
          <w:iCs/>
          <w:spacing w:val="-8"/>
          <w:sz w:val="28"/>
          <w:szCs w:val="28"/>
          <w:lang w:val="en-US"/>
        </w:rPr>
        <w:t>STEAM</w:t>
      </w:r>
      <w:r w:rsidR="00CC765F"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 -</w:t>
      </w:r>
      <w:r w:rsidR="00CC765F" w:rsidRPr="00CC765F">
        <w:rPr>
          <w:rFonts w:ascii="Times New Roman" w:eastAsia="Calibri" w:hAnsi="Times New Roman" w:cs="Times New Roman"/>
          <w:sz w:val="28"/>
          <w:szCs w:val="28"/>
        </w:rPr>
        <w:t xml:space="preserve">подхода </w:t>
      </w:r>
      <w:r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в детском саду </w:t>
      </w:r>
    </w:p>
    <w:p w:rsidR="009F0358" w:rsidRPr="00CC765F" w:rsidRDefault="009F0358" w:rsidP="009F0358">
      <w:pPr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65F">
        <w:rPr>
          <w:rFonts w:ascii="Times New Roman" w:eastAsia="Calibri" w:hAnsi="Times New Roman" w:cs="Times New Roman"/>
          <w:sz w:val="28"/>
          <w:szCs w:val="28"/>
        </w:rPr>
        <w:t xml:space="preserve">Обобщение и распространения эффективных практик – вариативных форм по </w:t>
      </w:r>
      <w:r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организации образовательной деятельности в </w:t>
      </w:r>
      <w:proofErr w:type="spellStart"/>
      <w:proofErr w:type="gramStart"/>
      <w:r w:rsid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в</w:t>
      </w:r>
      <w:proofErr w:type="spellEnd"/>
      <w:proofErr w:type="gramEnd"/>
      <w:r w:rsid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 </w:t>
      </w:r>
      <w:r w:rsidR="00CC765F" w:rsidRPr="00CC765F">
        <w:rPr>
          <w:rFonts w:ascii="Times New Roman" w:eastAsia="Calibri" w:hAnsi="Times New Roman" w:cs="Times New Roman"/>
          <w:iCs/>
          <w:spacing w:val="-8"/>
          <w:sz w:val="28"/>
          <w:szCs w:val="28"/>
          <w:lang w:val="en-US"/>
        </w:rPr>
        <w:t>STEAM</w:t>
      </w:r>
      <w:r w:rsidR="00CC765F"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 -</w:t>
      </w:r>
      <w:r w:rsidR="00CC765F">
        <w:rPr>
          <w:rFonts w:ascii="Times New Roman" w:eastAsia="Calibri" w:hAnsi="Times New Roman" w:cs="Times New Roman"/>
          <w:sz w:val="28"/>
          <w:szCs w:val="28"/>
        </w:rPr>
        <w:t>подходе</w:t>
      </w:r>
      <w:r w:rsidRPr="00CC76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358" w:rsidRPr="00CC765F" w:rsidRDefault="009F0358" w:rsidP="009F0358">
      <w:pPr>
        <w:numPr>
          <w:ilvl w:val="0"/>
          <w:numId w:val="4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65F">
        <w:rPr>
          <w:rFonts w:ascii="Times New Roman" w:eastAsia="Calibri" w:hAnsi="Times New Roman" w:cs="Times New Roman"/>
          <w:sz w:val="28"/>
          <w:szCs w:val="28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693"/>
        <w:gridCol w:w="1986"/>
        <w:gridCol w:w="4534"/>
        <w:gridCol w:w="4897"/>
      </w:tblGrid>
      <w:tr w:rsidR="008D5332" w:rsidRPr="00253623" w:rsidTr="008D5332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F0358" w:rsidRPr="00253623" w:rsidRDefault="009F0358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493431" w:rsidRPr="00253623" w:rsidTr="008D5332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1" w:rsidRPr="00253623" w:rsidRDefault="00E0303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1" w:rsidRDefault="00493431" w:rsidP="0049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старших воспитателей г. Тутаева «Гибкое планирование»</w:t>
            </w:r>
          </w:p>
          <w:p w:rsidR="00493431" w:rsidRPr="00253623" w:rsidRDefault="008D5332" w:rsidP="0049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№10 г. Ярославль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1" w:rsidRPr="00253623" w:rsidRDefault="00493431" w:rsidP="00CC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1" w:rsidRDefault="00493431" w:rsidP="0049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старший воспитатель МДОУ №5 «Радуга»</w:t>
            </w:r>
          </w:p>
          <w:p w:rsidR="00493431" w:rsidRPr="00253623" w:rsidRDefault="004934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1" w:rsidRDefault="00CC765F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93431" w:rsidRPr="00F21A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https://vk.com/wall406666216_437</w:t>
              </w:r>
            </w:hyperlink>
          </w:p>
          <w:p w:rsidR="00493431" w:rsidRPr="00253623" w:rsidRDefault="004934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332" w:rsidRPr="00253623" w:rsidTr="008D5332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Pr="00253623" w:rsidRDefault="00E0303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9F0358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муниципальная конференция</w:t>
            </w:r>
            <w:r w:rsidRPr="009F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«Инновации в системе образования Тутаевского МР: современный контекст и лучшие практики»</w:t>
            </w:r>
          </w:p>
          <w:p w:rsidR="008D5332" w:rsidRPr="00253623" w:rsidRDefault="008D533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№1 г. Тутаев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Pr="00253623" w:rsidRDefault="008D533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332" w:rsidRDefault="008D5332" w:rsidP="008D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8D5332" w:rsidRDefault="008D5332" w:rsidP="008D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старший воспитатель МДОУ №5 «Радуга»</w:t>
            </w:r>
          </w:p>
          <w:p w:rsidR="008D5332" w:rsidRDefault="008D5332" w:rsidP="008D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презентация «Исследование условий, влияющих на развитие у детей навыков саморегуляции и инициативности»</w:t>
            </w:r>
          </w:p>
          <w:p w:rsidR="009F0358" w:rsidRPr="00253623" w:rsidRDefault="009F0358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CC765F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D5332" w:rsidRPr="00F21A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https://ioctut.edu.yar.ru/innovatsionnaya_deyatelnost/munitsipalnaya_innovatsionnaya_konferentsiya.html</w:t>
              </w:r>
            </w:hyperlink>
          </w:p>
          <w:p w:rsidR="008D5332" w:rsidRPr="00253623" w:rsidRDefault="008D5332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332" w:rsidRPr="00253623" w:rsidTr="008D5332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E0303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C2095B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семинар-практикум «Эффективные практики детского развития: 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-подхода в детском саду»</w:t>
            </w:r>
          </w:p>
          <w:p w:rsidR="008D5332" w:rsidRPr="00C2095B" w:rsidRDefault="008D533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 г. Тутаев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712D84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  <w:r w:rsidR="00C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C2095B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C2095B" w:rsidRDefault="00C2095B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старший воспитатель МДОУ №5 «Радуга»</w:t>
            </w:r>
          </w:p>
          <w:p w:rsidR="00C2095B" w:rsidRDefault="00C2095B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№5 «Радуга»</w:t>
            </w:r>
          </w:p>
          <w:p w:rsidR="00C2095B" w:rsidRDefault="00C2095B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 Зинченко Н.И., Коротаева М.В., Ткаченко М.Н., Первушина Д.В. (показ открытых занятий)</w:t>
            </w:r>
          </w:p>
          <w:p w:rsidR="00C2095B" w:rsidRDefault="00C2095B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О.А., Репецкая Е.В. (мастер-классы)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CC765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2095B" w:rsidRPr="00F21A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https://vk.com/wall-202497377_3272</w:t>
              </w:r>
            </w:hyperlink>
          </w:p>
          <w:p w:rsidR="00C2095B" w:rsidRDefault="00C2095B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D84" w:rsidRDefault="00712D84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коллег:</w:t>
            </w:r>
          </w:p>
          <w:p w:rsidR="00712D84" w:rsidRDefault="00CC765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12D84" w:rsidRPr="00F21A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https://vk.com/wall621013654_162</w:t>
              </w:r>
            </w:hyperlink>
          </w:p>
          <w:p w:rsidR="00712D84" w:rsidRDefault="00712D84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D84" w:rsidRDefault="00CC765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12D84" w:rsidRPr="00F21A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https://vk.com/wall-112770295_6134</w:t>
              </w:r>
            </w:hyperlink>
          </w:p>
          <w:p w:rsidR="00712D84" w:rsidRDefault="00712D84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332" w:rsidRPr="00253623" w:rsidTr="008D5332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24013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712D84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Романовские образовательные чтения «Сотрудничество семьи и различных институтов общества в воспитании духовно-нравственной культуры. Семейные инициативы и практики»</w:t>
            </w:r>
          </w:p>
          <w:p w:rsidR="008D5332" w:rsidRPr="00712D84" w:rsidRDefault="008D533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№6 г. Тутаев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712D84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712D84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 Игнатьева О.В., Крылова Н.В., Архипенко К.Н.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CC765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12D84" w:rsidRPr="00F21A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https://vk.com/wall-202497377_3417</w:t>
              </w:r>
            </w:hyperlink>
          </w:p>
          <w:p w:rsidR="00712D84" w:rsidRDefault="00712D84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D84" w:rsidRPr="00253623" w:rsidTr="008D5332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84" w:rsidRDefault="0024013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84" w:rsidRDefault="00712D84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инклюзивного образования в ГАУ ДПО «ИРО»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84" w:rsidRDefault="00712D84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84" w:rsidRDefault="00712D84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 Иванова Э.Б.,  Репецкая Е.В.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84" w:rsidRDefault="00CC765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12D84" w:rsidRPr="00F21A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https://vk.com/wall-202497377_3422</w:t>
              </w:r>
            </w:hyperlink>
          </w:p>
          <w:p w:rsidR="00712D84" w:rsidRDefault="00712D84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332" w:rsidRPr="00253623" w:rsidTr="008D5332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24013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1F6C81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стажировка «Наука с пеленок в действии»</w:t>
            </w:r>
          </w:p>
          <w:p w:rsidR="008D5332" w:rsidRDefault="008D533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 г. Тутаев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1F6C81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03.04.2024</w:t>
            </w:r>
          </w:p>
          <w:p w:rsidR="001F6C81" w:rsidRDefault="001F6C81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C81" w:rsidRDefault="001F6C81" w:rsidP="001F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1F6C81" w:rsidRDefault="001F6C81" w:rsidP="001F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старший воспитатель МДОУ №5 «Радуга»</w:t>
            </w:r>
          </w:p>
          <w:p w:rsidR="001F6C81" w:rsidRDefault="001F6C81" w:rsidP="001F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№5 «Радуга»</w:t>
            </w:r>
          </w:p>
          <w:p w:rsidR="009F0358" w:rsidRDefault="001F6C8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М.Н., воспитатель (проведение открытого занятия)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CC765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1F6C81" w:rsidRPr="00F21A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https://vk.com/wall-202497377_3440</w:t>
              </w:r>
            </w:hyperlink>
          </w:p>
          <w:p w:rsidR="001F6C81" w:rsidRDefault="001F6C8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C81" w:rsidRDefault="00CC765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1F6C81" w:rsidRPr="00F21A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https://vk.com/wall143749599_227</w:t>
              </w:r>
            </w:hyperlink>
          </w:p>
          <w:p w:rsidR="001F6C81" w:rsidRDefault="001F6C8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431" w:rsidRDefault="00CC765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1037D" w:rsidRPr="00F21A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https://vk.com/wall6174294_3469</w:t>
              </w:r>
            </w:hyperlink>
          </w:p>
          <w:p w:rsidR="00F1037D" w:rsidRDefault="00F1037D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332" w:rsidRPr="00253623" w:rsidTr="008D5332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24013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493431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фестиваль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«Семья и детский сад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D5332" w:rsidRDefault="008D533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 «Галактика» г. Тутаев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493431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1" w:rsidRDefault="00493431" w:rsidP="0049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9F0358" w:rsidRDefault="00493431" w:rsidP="0049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старший воспитатель</w:t>
            </w:r>
          </w:p>
          <w:p w:rsidR="00493431" w:rsidRDefault="00493431" w:rsidP="0049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«Методики ПРОДЕТЕЙ, как возможность взаимодействия и сотрудничества»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58" w:rsidRDefault="00CC765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93431" w:rsidRPr="00F21A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https://vk.com/wall143749599_236</w:t>
              </w:r>
            </w:hyperlink>
          </w:p>
          <w:p w:rsidR="00493431" w:rsidRDefault="004934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431" w:rsidRDefault="00CC765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93431" w:rsidRPr="00F21A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https://vk.com/wall406666216_443</w:t>
              </w:r>
            </w:hyperlink>
          </w:p>
          <w:p w:rsidR="00493431" w:rsidRDefault="004934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431" w:rsidRPr="00253623" w:rsidTr="008D5332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1" w:rsidRDefault="0024013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1" w:rsidRDefault="00D63E93" w:rsidP="00D6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образовательная стажировка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подход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развитие: лучшие практики в детском саду»</w:t>
            </w:r>
          </w:p>
          <w:p w:rsidR="00D63E93" w:rsidRPr="00D63E93" w:rsidRDefault="00D63E93" w:rsidP="00D6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 г. Тутаев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1" w:rsidRDefault="00D63E93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16.05-17.05.2024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93" w:rsidRDefault="00D63E93" w:rsidP="00D6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№5 «Радуга»</w:t>
            </w:r>
          </w:p>
          <w:p w:rsidR="00D63E93" w:rsidRDefault="00D63E93" w:rsidP="00D6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D63E93" w:rsidRDefault="00D63E93" w:rsidP="00D6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старший воспитатель МДОУ №5 «Радуга»</w:t>
            </w:r>
          </w:p>
          <w:p w:rsidR="00D63E93" w:rsidRDefault="00D63E93" w:rsidP="00D6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 М.В., воспитатель (показ открытого занятия)</w:t>
            </w:r>
          </w:p>
          <w:p w:rsidR="00D63E93" w:rsidRDefault="00D63E93" w:rsidP="00D6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Д.А., Щеникова Я.С.,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(выступление, мастер-класс)</w:t>
            </w:r>
          </w:p>
          <w:p w:rsidR="00493431" w:rsidRDefault="00493431" w:rsidP="00D6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1" w:rsidRDefault="00CC765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FE62F1" w:rsidRPr="0049443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https://vk.com/wall6174294_3511</w:t>
              </w:r>
            </w:hyperlink>
          </w:p>
          <w:p w:rsidR="00FE62F1" w:rsidRDefault="00FE62F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</w:p>
    <w:p w:rsidR="00220531" w:rsidRDefault="00CC765F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67528" w:rsidRPr="00F21A92">
          <w:rPr>
            <w:rStyle w:val="a4"/>
            <w:rFonts w:ascii="Times New Roman" w:hAnsi="Times New Roman" w:cs="Times New Roman"/>
            <w:sz w:val="28"/>
            <w:szCs w:val="28"/>
          </w:rPr>
          <w:t>https://ds5-tmr.edu.yar.ru/innovatsionnaya_ploshchadka/bazovaya_ploshchadka_steam__50.html</w:t>
        </w:r>
      </w:hyperlink>
    </w:p>
    <w:p w:rsidR="00467528" w:rsidRPr="00220531" w:rsidRDefault="00467528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65F" w:rsidRDefault="00CC765F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528" w:rsidRDefault="00467528" w:rsidP="0046752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программно-методические пособия:</w:t>
      </w:r>
    </w:p>
    <w:p w:rsidR="00467528" w:rsidRDefault="00D97F4E" w:rsidP="004675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дошкольного образования/  Лариса Круглова.</w:t>
      </w:r>
      <w:r w:rsidR="00467528">
        <w:rPr>
          <w:rFonts w:ascii="Times New Roman" w:hAnsi="Times New Roman" w:cs="Times New Roman"/>
          <w:sz w:val="28"/>
          <w:szCs w:val="28"/>
        </w:rPr>
        <w:t>– М</w:t>
      </w:r>
      <w:r>
        <w:rPr>
          <w:rFonts w:ascii="Times New Roman" w:hAnsi="Times New Roman" w:cs="Times New Roman"/>
          <w:sz w:val="28"/>
          <w:szCs w:val="28"/>
        </w:rPr>
        <w:t>осква, 2022</w:t>
      </w:r>
    </w:p>
    <w:p w:rsidR="00D97F4E" w:rsidRDefault="00D97F4E" w:rsidP="004675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эффективной социализации в детском саду и в начальной школе. Планирование, результаты, диагностика: </w:t>
      </w:r>
      <w:r w:rsidRPr="00D97F4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  <w:r w:rsidRPr="00D97F4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/под ред. Н.П. Гришаевой.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-Пресс, 2023</w:t>
      </w:r>
    </w:p>
    <w:p w:rsidR="009F39E2" w:rsidRDefault="009F39E2" w:rsidP="004675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пространства, отношения: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созданию предметно-пространственной среды для детей раннего и дошкольного возраста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Реджио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Чилдрен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Академия; </w:t>
      </w:r>
      <w:r w:rsidRPr="009F39E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пер. с англ. А.В. Самсоновой</w:t>
      </w:r>
      <w:r w:rsidRPr="009F39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Москва: Издательство «Национальное образование», 2022</w:t>
      </w:r>
    </w:p>
    <w:p w:rsidR="009F39E2" w:rsidRDefault="009F39E2" w:rsidP="004675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Ручной уголок. Книга вторая. О методе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содружественного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овладения детьми письмом, чтением и счетом в связи с занятиями по разным родам деятельности. Педагогические комментарии к книге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Понимание грамотности. Метод обучения». Сборник/ под ред.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Образовательные проекты, Образовательный центр «Участие», 2011</w:t>
      </w:r>
    </w:p>
    <w:p w:rsidR="009F39E2" w:rsidRDefault="009F39E2" w:rsidP="004675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образовании/ под ред.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-Пресс, 2019</w:t>
      </w:r>
    </w:p>
    <w:p w:rsidR="007A0432" w:rsidRDefault="007A0432" w:rsidP="00220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0432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4BD4C0A"/>
    <w:multiLevelType w:val="hybridMultilevel"/>
    <w:tmpl w:val="A97E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A4426"/>
    <w:multiLevelType w:val="hybridMultilevel"/>
    <w:tmpl w:val="36FCEB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B44E0"/>
    <w:rsid w:val="001105B9"/>
    <w:rsid w:val="00197AE6"/>
    <w:rsid w:val="001A1AAD"/>
    <w:rsid w:val="001F6C81"/>
    <w:rsid w:val="002130CA"/>
    <w:rsid w:val="00220531"/>
    <w:rsid w:val="0024013C"/>
    <w:rsid w:val="00251B17"/>
    <w:rsid w:val="00253623"/>
    <w:rsid w:val="0038016D"/>
    <w:rsid w:val="0045715F"/>
    <w:rsid w:val="00467528"/>
    <w:rsid w:val="00493431"/>
    <w:rsid w:val="004F41E7"/>
    <w:rsid w:val="005671B8"/>
    <w:rsid w:val="005D7E18"/>
    <w:rsid w:val="006B4562"/>
    <w:rsid w:val="00712D84"/>
    <w:rsid w:val="00783E18"/>
    <w:rsid w:val="007A0432"/>
    <w:rsid w:val="007D6044"/>
    <w:rsid w:val="008D5332"/>
    <w:rsid w:val="009F0358"/>
    <w:rsid w:val="009F39E2"/>
    <w:rsid w:val="00A22085"/>
    <w:rsid w:val="00A25392"/>
    <w:rsid w:val="00A4022B"/>
    <w:rsid w:val="00A43FE1"/>
    <w:rsid w:val="00AD4771"/>
    <w:rsid w:val="00B01C0B"/>
    <w:rsid w:val="00B81116"/>
    <w:rsid w:val="00C2095B"/>
    <w:rsid w:val="00CC765F"/>
    <w:rsid w:val="00CD33D6"/>
    <w:rsid w:val="00D31A42"/>
    <w:rsid w:val="00D63E93"/>
    <w:rsid w:val="00D97F4E"/>
    <w:rsid w:val="00DA0A40"/>
    <w:rsid w:val="00DD4E2C"/>
    <w:rsid w:val="00DE5308"/>
    <w:rsid w:val="00E03032"/>
    <w:rsid w:val="00E47353"/>
    <w:rsid w:val="00F1037D"/>
    <w:rsid w:val="00F82DA8"/>
    <w:rsid w:val="00F85508"/>
    <w:rsid w:val="00FE62F1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497377_3272" TargetMode="External"/><Relationship Id="rId13" Type="http://schemas.openxmlformats.org/officeDocument/2006/relationships/hyperlink" Target="https://vk.com/wall-202497377_3440" TargetMode="External"/><Relationship Id="rId18" Type="http://schemas.openxmlformats.org/officeDocument/2006/relationships/hyperlink" Target="https://vk.com/wall6174294_351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ioctut.edu.yar.ru/innovatsionnaya_deyatelnost/munitsipalnaya_innovatsionnaya_konferentsiya.html" TargetMode="External"/><Relationship Id="rId12" Type="http://schemas.openxmlformats.org/officeDocument/2006/relationships/hyperlink" Target="https://vk.com/wall-202497377_3422" TargetMode="External"/><Relationship Id="rId17" Type="http://schemas.openxmlformats.org/officeDocument/2006/relationships/hyperlink" Target="https://vk.com/wall406666216_4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143749599_23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wall406666216_437" TargetMode="External"/><Relationship Id="rId11" Type="http://schemas.openxmlformats.org/officeDocument/2006/relationships/hyperlink" Target="https://vk.com/wall-202497377_34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6174294_3469" TargetMode="External"/><Relationship Id="rId10" Type="http://schemas.openxmlformats.org/officeDocument/2006/relationships/hyperlink" Target="https://vk.com/wall-112770295_6134" TargetMode="External"/><Relationship Id="rId19" Type="http://schemas.openxmlformats.org/officeDocument/2006/relationships/hyperlink" Target="https://ds5-tmr.edu.yar.ru/innovatsionnaya_ploshchadka/bazovaya_ploshchadka_steam__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621013654_162" TargetMode="External"/><Relationship Id="rId14" Type="http://schemas.openxmlformats.org/officeDocument/2006/relationships/hyperlink" Target="https://vk.com/wall143749599_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2023-10-23T05:07:00Z</dcterms:created>
  <dcterms:modified xsi:type="dcterms:W3CDTF">2024-05-17T13:24:00Z</dcterms:modified>
</cp:coreProperties>
</file>